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7C00" w14:textId="596153F4" w:rsidR="00A5470F" w:rsidRPr="003F29E6" w:rsidRDefault="00A5470F" w:rsidP="00A5470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F29E6">
        <w:rPr>
          <w:rFonts w:ascii="標楷體" w:eastAsia="標楷體" w:hAnsi="標楷體" w:hint="eastAsia"/>
          <w:b/>
          <w:bCs/>
          <w:sz w:val="36"/>
          <w:szCs w:val="36"/>
        </w:rPr>
        <w:t>新竹縣</w:t>
      </w:r>
      <w:r w:rsidR="00B42DE9" w:rsidRPr="003F29E6">
        <w:rPr>
          <w:rFonts w:ascii="標楷體" w:eastAsia="標楷體" w:hAnsi="標楷體" w:hint="eastAsia"/>
          <w:b/>
          <w:bCs/>
          <w:sz w:val="36"/>
          <w:szCs w:val="36"/>
        </w:rPr>
        <w:t>特殊需求</w:t>
      </w:r>
      <w:r w:rsidRPr="003F29E6">
        <w:rPr>
          <w:rFonts w:ascii="標楷體" w:eastAsia="標楷體" w:hAnsi="標楷體" w:hint="eastAsia"/>
          <w:b/>
          <w:bCs/>
          <w:sz w:val="36"/>
          <w:szCs w:val="36"/>
        </w:rPr>
        <w:t>學生特殊教育輔助器材</w:t>
      </w:r>
      <w:r w:rsidR="00E80A34" w:rsidRPr="003F29E6">
        <w:rPr>
          <w:rFonts w:ascii="標楷體" w:eastAsia="標楷體" w:hAnsi="標楷體" w:hint="eastAsia"/>
          <w:b/>
          <w:bCs/>
          <w:sz w:val="36"/>
          <w:szCs w:val="36"/>
        </w:rPr>
        <w:t>歸還</w:t>
      </w:r>
      <w:r w:rsidRPr="003F29E6">
        <w:rPr>
          <w:rFonts w:ascii="標楷體" w:eastAsia="標楷體" w:hAnsi="標楷體" w:hint="eastAsia"/>
          <w:b/>
          <w:bCs/>
          <w:sz w:val="36"/>
          <w:szCs w:val="36"/>
        </w:rPr>
        <w:t>單</w:t>
      </w:r>
    </w:p>
    <w:tbl>
      <w:tblPr>
        <w:tblStyle w:val="a4"/>
        <w:tblW w:w="11194" w:type="dxa"/>
        <w:jc w:val="center"/>
        <w:tblLook w:val="04A0" w:firstRow="1" w:lastRow="0" w:firstColumn="1" w:lastColumn="0" w:noHBand="0" w:noVBand="1"/>
      </w:tblPr>
      <w:tblGrid>
        <w:gridCol w:w="2238"/>
        <w:gridCol w:w="560"/>
        <w:gridCol w:w="1679"/>
        <w:gridCol w:w="1120"/>
        <w:gridCol w:w="1119"/>
        <w:gridCol w:w="1679"/>
        <w:gridCol w:w="560"/>
        <w:gridCol w:w="2239"/>
      </w:tblGrid>
      <w:tr w:rsidR="00A5470F" w:rsidRPr="007B17FA" w14:paraId="537F4763" w14:textId="77777777" w:rsidTr="00F81F4A">
        <w:trPr>
          <w:trHeight w:val="454"/>
          <w:jc w:val="center"/>
        </w:trPr>
        <w:tc>
          <w:tcPr>
            <w:tcW w:w="2798" w:type="dxa"/>
            <w:gridSpan w:val="2"/>
            <w:vAlign w:val="center"/>
          </w:tcPr>
          <w:p w14:paraId="0CE2DBF4" w14:textId="77777777" w:rsidR="00A5470F" w:rsidRPr="007B17FA" w:rsidRDefault="00A5470F" w:rsidP="00B801FE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799" w:type="dxa"/>
            <w:gridSpan w:val="2"/>
            <w:vAlign w:val="center"/>
          </w:tcPr>
          <w:p w14:paraId="761CCBD8" w14:textId="77777777" w:rsidR="00A5470F" w:rsidRPr="007B17FA" w:rsidRDefault="00A5470F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49C5241D" w14:textId="77777777" w:rsidR="00A5470F" w:rsidRPr="007B17FA" w:rsidRDefault="002F27E9" w:rsidP="00B801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799" w:type="dxa"/>
            <w:gridSpan w:val="2"/>
            <w:vAlign w:val="center"/>
          </w:tcPr>
          <w:p w14:paraId="2B07561C" w14:textId="77777777" w:rsidR="00A5470F" w:rsidRPr="007B17FA" w:rsidRDefault="00A5470F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6F04" w:rsidRPr="007B17FA" w14:paraId="4F9C880E" w14:textId="77777777" w:rsidTr="00F81F4A">
        <w:trPr>
          <w:trHeight w:val="454"/>
          <w:jc w:val="center"/>
        </w:trPr>
        <w:tc>
          <w:tcPr>
            <w:tcW w:w="2798" w:type="dxa"/>
            <w:gridSpan w:val="2"/>
            <w:vAlign w:val="center"/>
          </w:tcPr>
          <w:p w14:paraId="54E28B4A" w14:textId="77777777" w:rsidR="00066F04" w:rsidRPr="007B17FA" w:rsidRDefault="00066F04" w:rsidP="00B801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799" w:type="dxa"/>
            <w:gridSpan w:val="2"/>
            <w:vAlign w:val="center"/>
          </w:tcPr>
          <w:p w14:paraId="1206660F" w14:textId="77777777" w:rsidR="00066F04" w:rsidRPr="007B17FA" w:rsidRDefault="00066F04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1A860E91" w14:textId="77777777" w:rsidR="00066F04" w:rsidRPr="007B17FA" w:rsidRDefault="00066F04" w:rsidP="00B801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年級/班級</w:t>
            </w:r>
          </w:p>
        </w:tc>
        <w:tc>
          <w:tcPr>
            <w:tcW w:w="2799" w:type="dxa"/>
            <w:gridSpan w:val="2"/>
            <w:vAlign w:val="center"/>
          </w:tcPr>
          <w:p w14:paraId="23E97E3C" w14:textId="77777777" w:rsidR="00066F04" w:rsidRPr="007B17FA" w:rsidRDefault="00066F04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2F6A" w:rsidRPr="007B17FA" w14:paraId="29DC53DB" w14:textId="77777777" w:rsidTr="00F81F4A">
        <w:trPr>
          <w:trHeight w:val="454"/>
          <w:jc w:val="center"/>
        </w:trPr>
        <w:tc>
          <w:tcPr>
            <w:tcW w:w="2798" w:type="dxa"/>
            <w:gridSpan w:val="2"/>
            <w:vAlign w:val="center"/>
          </w:tcPr>
          <w:p w14:paraId="431C6D22" w14:textId="77777777" w:rsidR="008A2F6A" w:rsidRPr="00BE5709" w:rsidRDefault="008A2F6A" w:rsidP="00B801FE">
            <w:pPr>
              <w:jc w:val="center"/>
            </w:pPr>
            <w:r w:rsidRPr="00B801FE">
              <w:rPr>
                <w:rFonts w:ascii="標楷體" w:eastAsia="標楷體" w:hAnsi="標楷體" w:hint="eastAsia"/>
              </w:rPr>
              <w:t>特教類別</w:t>
            </w:r>
          </w:p>
        </w:tc>
        <w:tc>
          <w:tcPr>
            <w:tcW w:w="2799" w:type="dxa"/>
            <w:gridSpan w:val="2"/>
            <w:vAlign w:val="center"/>
          </w:tcPr>
          <w:p w14:paraId="34938858" w14:textId="77777777" w:rsidR="008A2F6A" w:rsidRPr="00B801FE" w:rsidRDefault="008A2F6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1AE26D64" w14:textId="77777777" w:rsidR="008A2F6A" w:rsidRPr="00B801FE" w:rsidRDefault="008A2F6A" w:rsidP="00B801FE">
            <w:pPr>
              <w:jc w:val="center"/>
              <w:rPr>
                <w:rFonts w:ascii="標楷體" w:eastAsia="標楷體" w:hAnsi="標楷體"/>
              </w:rPr>
            </w:pPr>
            <w:r w:rsidRPr="00B801FE">
              <w:rPr>
                <w:rFonts w:ascii="標楷體" w:eastAsia="標楷體" w:hAnsi="標楷體" w:hint="eastAsia"/>
              </w:rPr>
              <w:t>鑑定文號</w:t>
            </w:r>
          </w:p>
        </w:tc>
        <w:tc>
          <w:tcPr>
            <w:tcW w:w="2799" w:type="dxa"/>
            <w:gridSpan w:val="2"/>
            <w:vAlign w:val="center"/>
          </w:tcPr>
          <w:p w14:paraId="7B8B4B7F" w14:textId="77777777" w:rsidR="008A2F6A" w:rsidRPr="007B17FA" w:rsidRDefault="008A2F6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7B04" w:rsidRPr="007B17FA" w14:paraId="3EC738A9" w14:textId="77777777" w:rsidTr="00F81F4A">
        <w:trPr>
          <w:trHeight w:val="454"/>
          <w:jc w:val="center"/>
        </w:trPr>
        <w:tc>
          <w:tcPr>
            <w:tcW w:w="2798" w:type="dxa"/>
            <w:gridSpan w:val="2"/>
            <w:vAlign w:val="center"/>
          </w:tcPr>
          <w:p w14:paraId="0489B0D5" w14:textId="77777777" w:rsidR="00607B04" w:rsidRPr="007B17FA" w:rsidRDefault="00607B04" w:rsidP="00B801FE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學校承辦人姓名</w:t>
            </w:r>
          </w:p>
        </w:tc>
        <w:tc>
          <w:tcPr>
            <w:tcW w:w="2799" w:type="dxa"/>
            <w:gridSpan w:val="2"/>
            <w:vAlign w:val="center"/>
          </w:tcPr>
          <w:p w14:paraId="31519EAA" w14:textId="77777777" w:rsidR="00607B04" w:rsidRPr="007B17FA" w:rsidRDefault="00607B04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2340BDF2" w14:textId="77777777" w:rsidR="00607B04" w:rsidRPr="007B17FA" w:rsidRDefault="00607B04" w:rsidP="00B801FE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學校承辦人電話</w:t>
            </w:r>
          </w:p>
        </w:tc>
        <w:tc>
          <w:tcPr>
            <w:tcW w:w="2799" w:type="dxa"/>
            <w:gridSpan w:val="2"/>
            <w:vAlign w:val="center"/>
          </w:tcPr>
          <w:p w14:paraId="05C3ACC2" w14:textId="77777777" w:rsidR="00607B04" w:rsidRPr="007B17FA" w:rsidRDefault="00607B04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2995" w:rsidRPr="008A2F6A" w14:paraId="4AE92F02" w14:textId="77777777" w:rsidTr="007342E8">
        <w:trPr>
          <w:trHeight w:val="454"/>
          <w:jc w:val="center"/>
        </w:trPr>
        <w:tc>
          <w:tcPr>
            <w:tcW w:w="11194" w:type="dxa"/>
            <w:gridSpan w:val="8"/>
            <w:tcBorders>
              <w:bottom w:val="single" w:sz="4" w:space="0" w:color="auto"/>
            </w:tcBorders>
            <w:vAlign w:val="center"/>
          </w:tcPr>
          <w:p w14:paraId="7BD58F58" w14:textId="77777777" w:rsidR="00F32995" w:rsidRPr="008A2F6A" w:rsidRDefault="00F32995" w:rsidP="00F329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F6A">
              <w:rPr>
                <w:rFonts w:ascii="標楷體" w:eastAsia="標楷體" w:hAnsi="標楷體" w:hint="eastAsia"/>
                <w:szCs w:val="24"/>
              </w:rPr>
              <w:t>□</w:t>
            </w:r>
            <w:r w:rsidR="008A2F6A" w:rsidRPr="008A2F6A">
              <w:rPr>
                <w:rFonts w:ascii="標楷體" w:eastAsia="標楷體" w:hAnsi="標楷體" w:hint="eastAsia"/>
                <w:szCs w:val="24"/>
              </w:rPr>
              <w:t>行動與</w:t>
            </w:r>
            <w:proofErr w:type="gramStart"/>
            <w:r w:rsidR="008A2F6A" w:rsidRPr="008A2F6A">
              <w:rPr>
                <w:rFonts w:ascii="標楷體" w:eastAsia="標楷體" w:hAnsi="標楷體" w:hint="eastAsia"/>
                <w:szCs w:val="24"/>
              </w:rPr>
              <w:t>擺位輔具</w:t>
            </w:r>
            <w:proofErr w:type="gramEnd"/>
            <w:r w:rsidR="008A2F6A" w:rsidRPr="008A2F6A">
              <w:rPr>
                <w:rFonts w:ascii="標楷體" w:eastAsia="標楷體" w:hAnsi="標楷體"/>
                <w:szCs w:val="24"/>
              </w:rPr>
              <w:t xml:space="preserve"> </w:t>
            </w:r>
            <w:r w:rsidRPr="008A2F6A">
              <w:rPr>
                <w:rFonts w:ascii="標楷體" w:eastAsia="標楷體" w:hAnsi="標楷體" w:hint="eastAsia"/>
                <w:szCs w:val="24"/>
              </w:rPr>
              <w:t>□視</w:t>
            </w:r>
            <w:r w:rsidR="00757A02">
              <w:rPr>
                <w:rFonts w:ascii="標楷體" w:eastAsia="標楷體" w:hAnsi="標楷體" w:hint="eastAsia"/>
                <w:szCs w:val="24"/>
              </w:rPr>
              <w:t>障</w:t>
            </w:r>
            <w:r w:rsidRPr="008A2F6A">
              <w:rPr>
                <w:rFonts w:ascii="標楷體" w:eastAsia="標楷體" w:hAnsi="標楷體" w:hint="eastAsia"/>
                <w:szCs w:val="24"/>
              </w:rPr>
              <w:t>輔具</w:t>
            </w:r>
            <w:r w:rsidR="008A2F6A" w:rsidRPr="008A2F6A">
              <w:rPr>
                <w:rFonts w:ascii="標楷體" w:eastAsia="標楷體" w:hAnsi="標楷體"/>
                <w:szCs w:val="24"/>
              </w:rPr>
              <w:t xml:space="preserve"> </w:t>
            </w:r>
            <w:r w:rsidR="008A2F6A" w:rsidRPr="008A2F6A">
              <w:rPr>
                <w:rFonts w:ascii="標楷體" w:eastAsia="標楷體" w:hAnsi="標楷體" w:hint="eastAsia"/>
                <w:szCs w:val="24"/>
              </w:rPr>
              <w:t>□溝通輔具 □資訊輔具 □書寫與閱讀輔具 □其他輔具</w:t>
            </w:r>
          </w:p>
        </w:tc>
      </w:tr>
      <w:tr w:rsidR="00F81F4A" w:rsidRPr="007B17FA" w14:paraId="67C9B438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BD4C4C" w14:textId="77777777" w:rsidR="00F81F4A" w:rsidRPr="00071FD2" w:rsidRDefault="00F81F4A" w:rsidP="003C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1FD2">
              <w:rPr>
                <w:rFonts w:ascii="標楷體" w:eastAsia="標楷體" w:hAnsi="標楷體" w:hint="eastAsia"/>
                <w:szCs w:val="24"/>
              </w:rPr>
              <w:t>財產編號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4E103" w14:textId="77777777" w:rsidR="00F81F4A" w:rsidRPr="00071FD2" w:rsidRDefault="00F81F4A" w:rsidP="003C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1FD2">
              <w:rPr>
                <w:rFonts w:ascii="標楷體" w:eastAsia="標楷體" w:hAnsi="標楷體" w:hint="eastAsia"/>
                <w:szCs w:val="24"/>
              </w:rPr>
              <w:t>輔具名稱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93562" w14:textId="0FB8B706" w:rsidR="00F81F4A" w:rsidRPr="00071FD2" w:rsidRDefault="00CE11DA" w:rsidP="003C4DE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1FD2">
              <w:rPr>
                <w:rFonts w:ascii="標楷體" w:eastAsia="標楷體" w:hAnsi="標楷體" w:hint="eastAsia"/>
                <w:szCs w:val="24"/>
              </w:rPr>
              <w:t>歸還</w:t>
            </w:r>
            <w:r w:rsidR="00F81F4A" w:rsidRPr="00071FD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1F633" w14:textId="77777777" w:rsidR="00F81F4A" w:rsidRPr="00071FD2" w:rsidRDefault="00F81F4A" w:rsidP="003C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1FD2">
              <w:rPr>
                <w:rFonts w:ascii="標楷體" w:eastAsia="標楷體" w:hAnsi="標楷體" w:hint="eastAsia"/>
                <w:szCs w:val="24"/>
              </w:rPr>
              <w:t>特教中心承辦人</w:t>
            </w:r>
          </w:p>
          <w:p w14:paraId="36AED746" w14:textId="77777777" w:rsidR="00F81F4A" w:rsidRPr="00071FD2" w:rsidRDefault="00F81F4A" w:rsidP="003C4D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1FD2">
              <w:rPr>
                <w:rFonts w:ascii="標楷體" w:eastAsia="標楷體" w:hAnsi="標楷體" w:hint="eastAsia"/>
                <w:szCs w:val="24"/>
              </w:rPr>
              <w:t>點</w:t>
            </w:r>
            <w:proofErr w:type="gramStart"/>
            <w:r w:rsidRPr="00071FD2">
              <w:rPr>
                <w:rFonts w:ascii="標楷體" w:eastAsia="標楷體" w:hAnsi="標楷體" w:hint="eastAsia"/>
                <w:szCs w:val="24"/>
              </w:rPr>
              <w:t>交時核章</w:t>
            </w:r>
            <w:proofErr w:type="gramEnd"/>
          </w:p>
        </w:tc>
      </w:tr>
      <w:tr w:rsidR="00F81F4A" w:rsidRPr="007B17FA" w14:paraId="0E34132A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4013A448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23320" w14:textId="7BC50371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02BB8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9E432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1180AF9F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7ECFE61B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B8E53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FCB04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C0927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49482206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10DE173E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E6D02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8A425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DDEAF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5AFA4B8F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6F4E227C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DD4E0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C6986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8EC7C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13FFF2EE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4F318909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3012D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EC33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213A2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624EC245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5D1760F6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FA8AA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65FCB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C703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3B8B93A3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027FC07D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32B4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E258C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32389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1F4A" w:rsidRPr="007B17FA" w14:paraId="32C349E6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74AB9A92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5C261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F0071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0DCFA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1F4A" w:rsidRPr="007B17FA" w14:paraId="4138D96F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08F6BFD8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A7949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BF215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3068A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32995" w:rsidRPr="007B17FA" w14:paraId="507B5215" w14:textId="77777777" w:rsidTr="00A90CEA">
        <w:trPr>
          <w:trHeight w:val="360"/>
          <w:jc w:val="center"/>
        </w:trPr>
        <w:tc>
          <w:tcPr>
            <w:tcW w:w="2238" w:type="dxa"/>
            <w:vAlign w:val="center"/>
          </w:tcPr>
          <w:p w14:paraId="3CFA507D" w14:textId="77777777" w:rsidR="004A2AA7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家長</w:t>
            </w:r>
          </w:p>
          <w:p w14:paraId="69EEAB17" w14:textId="77777777" w:rsidR="00F32995" w:rsidRPr="007B17FA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239" w:type="dxa"/>
            <w:gridSpan w:val="2"/>
            <w:vAlign w:val="center"/>
          </w:tcPr>
          <w:p w14:paraId="04268FD7" w14:textId="77777777" w:rsidR="004A2AA7" w:rsidRDefault="00F32995" w:rsidP="00F329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14:paraId="5668CF98" w14:textId="77777777" w:rsidR="00F32995" w:rsidRPr="007B17FA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239" w:type="dxa"/>
            <w:gridSpan w:val="2"/>
            <w:vAlign w:val="center"/>
          </w:tcPr>
          <w:p w14:paraId="0DF0E5AB" w14:textId="77777777" w:rsidR="004A2AA7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承辦人</w:t>
            </w:r>
          </w:p>
          <w:p w14:paraId="6DA796BA" w14:textId="77777777" w:rsidR="00F32995" w:rsidRPr="007B17FA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239" w:type="dxa"/>
            <w:gridSpan w:val="2"/>
            <w:vAlign w:val="center"/>
          </w:tcPr>
          <w:p w14:paraId="514E53F5" w14:textId="77777777" w:rsidR="004A2AA7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主任</w:t>
            </w:r>
          </w:p>
          <w:p w14:paraId="44F7B78B" w14:textId="77777777" w:rsidR="00F32995" w:rsidRPr="007B17FA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239" w:type="dxa"/>
            <w:vAlign w:val="center"/>
          </w:tcPr>
          <w:p w14:paraId="6E492BA8" w14:textId="77777777" w:rsidR="004A2AA7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校長</w:t>
            </w:r>
          </w:p>
          <w:p w14:paraId="081CB5E9" w14:textId="77777777" w:rsidR="00F32995" w:rsidRPr="007B17FA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</w:tr>
      <w:tr w:rsidR="00F32995" w:rsidRPr="007B17FA" w14:paraId="3C28E766" w14:textId="77777777" w:rsidTr="00A90CEA">
        <w:trPr>
          <w:trHeight w:val="1466"/>
          <w:jc w:val="center"/>
        </w:trPr>
        <w:tc>
          <w:tcPr>
            <w:tcW w:w="2238" w:type="dxa"/>
          </w:tcPr>
          <w:p w14:paraId="2608D070" w14:textId="77777777" w:rsidR="00F32995" w:rsidRPr="007B17FA" w:rsidRDefault="00F32995" w:rsidP="009920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gridSpan w:val="2"/>
          </w:tcPr>
          <w:p w14:paraId="3B31263D" w14:textId="77777777" w:rsidR="00F32995" w:rsidRPr="007B17FA" w:rsidRDefault="00F32995" w:rsidP="009920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gridSpan w:val="2"/>
          </w:tcPr>
          <w:p w14:paraId="6794CBEC" w14:textId="77777777" w:rsidR="00F32995" w:rsidRPr="007B17FA" w:rsidRDefault="00F32995" w:rsidP="009920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gridSpan w:val="2"/>
          </w:tcPr>
          <w:p w14:paraId="52600DCD" w14:textId="77777777" w:rsidR="00F32995" w:rsidRPr="007B17FA" w:rsidRDefault="00F32995" w:rsidP="009920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</w:tcPr>
          <w:p w14:paraId="49FE4EFC" w14:textId="77777777" w:rsidR="00F32995" w:rsidRPr="007B17FA" w:rsidRDefault="00F32995" w:rsidP="0099200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8420355" w14:textId="77777777" w:rsidR="00D10661" w:rsidRDefault="00D10661" w:rsidP="00D10661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附加說明</w:t>
      </w:r>
    </w:p>
    <w:p w14:paraId="2F8B4CCA" w14:textId="1B557595" w:rsidR="003F29E6" w:rsidRPr="00D361F5" w:rsidRDefault="003F29E6" w:rsidP="003F29E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bookmarkStart w:id="0" w:name="_Hlk41640755"/>
      <w:r>
        <w:rPr>
          <w:rFonts w:ascii="標楷體" w:eastAsia="標楷體" w:hAnsi="標楷體" w:hint="eastAsia"/>
          <w:szCs w:val="24"/>
        </w:rPr>
        <w:t>歸還單</w:t>
      </w:r>
      <w:proofErr w:type="gramStart"/>
      <w:r w:rsidRPr="00D10661">
        <w:rPr>
          <w:rFonts w:ascii="標楷體" w:eastAsia="標楷體" w:hAnsi="標楷體" w:hint="eastAsia"/>
          <w:szCs w:val="24"/>
        </w:rPr>
        <w:t>正本</w:t>
      </w:r>
      <w:r>
        <w:rPr>
          <w:rFonts w:ascii="標楷體" w:eastAsia="標楷體" w:hAnsi="標楷體" w:hint="eastAsia"/>
          <w:szCs w:val="24"/>
        </w:rPr>
        <w:t>請核章</w:t>
      </w:r>
      <w:proofErr w:type="gramEnd"/>
      <w:r>
        <w:rPr>
          <w:rFonts w:ascii="標楷體" w:eastAsia="標楷體" w:hAnsi="標楷體" w:hint="eastAsia"/>
          <w:szCs w:val="24"/>
        </w:rPr>
        <w:t>完成後掃描成電子檔寄至特教中心輔具業務信箱或親送至特教中心，承辦人完成核章後回寄電子檔並由借用學校留存備查</w:t>
      </w:r>
      <w:r w:rsidRPr="00D361F5">
        <w:rPr>
          <w:rFonts w:ascii="標楷體" w:eastAsia="標楷體" w:hAnsi="標楷體" w:hint="eastAsia"/>
          <w:szCs w:val="24"/>
        </w:rPr>
        <w:t>，以玆證</w:t>
      </w:r>
      <w:bookmarkEnd w:id="0"/>
      <w:r>
        <w:rPr>
          <w:rFonts w:ascii="標楷體" w:eastAsia="標楷體" w:hAnsi="標楷體" w:hint="eastAsia"/>
          <w:szCs w:val="24"/>
        </w:rPr>
        <w:t>借用學校完成歸還</w:t>
      </w:r>
      <w:r w:rsidRPr="00D361F5">
        <w:rPr>
          <w:rFonts w:ascii="標楷體" w:eastAsia="標楷體" w:hAnsi="標楷體" w:hint="eastAsia"/>
          <w:szCs w:val="24"/>
        </w:rPr>
        <w:t>。</w:t>
      </w:r>
    </w:p>
    <w:p w14:paraId="0E0DBC6D" w14:textId="77777777" w:rsidR="003F29E6" w:rsidRDefault="003F29E6" w:rsidP="003F29E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D10661">
        <w:rPr>
          <w:rFonts w:ascii="標楷體" w:eastAsia="標楷體" w:hAnsi="標楷體" w:hint="eastAsia"/>
          <w:szCs w:val="24"/>
        </w:rPr>
        <w:t>有</w:t>
      </w:r>
      <w:bookmarkStart w:id="1" w:name="_Hlk195258571"/>
      <w:r w:rsidRPr="00D10661">
        <w:rPr>
          <w:rFonts w:ascii="標楷體" w:eastAsia="標楷體" w:hAnsi="標楷體" w:hint="eastAsia"/>
          <w:szCs w:val="24"/>
        </w:rPr>
        <w:t>關教育輔助器材相關問題，請洽山</w:t>
      </w:r>
      <w:proofErr w:type="gramStart"/>
      <w:r w:rsidRPr="00D10661">
        <w:rPr>
          <w:rFonts w:ascii="標楷體" w:eastAsia="標楷體" w:hAnsi="標楷體" w:hint="eastAsia"/>
          <w:szCs w:val="24"/>
        </w:rPr>
        <w:t>崎</w:t>
      </w:r>
      <w:proofErr w:type="gramEnd"/>
      <w:r w:rsidRPr="00D10661">
        <w:rPr>
          <w:rFonts w:ascii="標楷體" w:eastAsia="標楷體" w:hAnsi="標楷體" w:hint="eastAsia"/>
          <w:szCs w:val="24"/>
        </w:rPr>
        <w:t>國小特教中心，聯絡電話</w:t>
      </w:r>
      <w:r>
        <w:rPr>
          <w:rFonts w:ascii="標楷體" w:eastAsia="標楷體" w:hAnsi="標楷體" w:hint="eastAsia"/>
          <w:szCs w:val="24"/>
        </w:rPr>
        <w:t>03-</w:t>
      </w:r>
      <w:r w:rsidRPr="00D10661">
        <w:rPr>
          <w:rFonts w:ascii="標楷體" w:eastAsia="標楷體" w:hAnsi="標楷體" w:hint="eastAsia"/>
          <w:szCs w:val="24"/>
        </w:rPr>
        <w:t>5572346</w:t>
      </w:r>
      <w:r>
        <w:rPr>
          <w:rFonts w:ascii="標楷體" w:eastAsia="標楷體" w:hAnsi="標楷體" w:hint="eastAsia"/>
          <w:szCs w:val="24"/>
        </w:rPr>
        <w:t>#221</w:t>
      </w:r>
    </w:p>
    <w:bookmarkEnd w:id="1"/>
    <w:p w14:paraId="4002494F" w14:textId="77777777" w:rsidR="003F29E6" w:rsidRDefault="003F29E6" w:rsidP="003F29E6">
      <w:pPr>
        <w:pStyle w:val="a3"/>
        <w:ind w:leftChars="0" w:left="360"/>
        <w:rPr>
          <w:rFonts w:ascii="標楷體" w:eastAsia="標楷體" w:hAnsi="標楷體"/>
          <w:szCs w:val="24"/>
        </w:rPr>
      </w:pPr>
    </w:p>
    <w:p w14:paraId="32C33FE1" w14:textId="77777777" w:rsidR="003F29E6" w:rsidRPr="00306D46" w:rsidRDefault="003F29E6" w:rsidP="003F29E6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D361F5">
        <w:rPr>
          <w:rFonts w:ascii="Times New Roman" w:eastAsia="標楷體" w:hAnsi="Times New Roman" w:cs="新細明體" w:hint="eastAsia"/>
          <w:color w:val="000000"/>
          <w:kern w:val="0"/>
          <w:sz w:val="22"/>
        </w:rPr>
        <w:t>特教中心輔具及測驗工具業務信箱：</w:t>
      </w:r>
      <w:r w:rsidRPr="00D361F5">
        <w:rPr>
          <w:rFonts w:ascii="Times New Roman" w:eastAsia="標楷體" w:hAnsi="Times New Roman" w:cs="新細明體" w:hint="eastAsia"/>
          <w:color w:val="000000"/>
          <w:kern w:val="0"/>
          <w:sz w:val="22"/>
        </w:rPr>
        <w:t>sercnchcc@gmail.com</w:t>
      </w:r>
    </w:p>
    <w:p w14:paraId="79093C7B" w14:textId="77777777" w:rsidR="00E21A48" w:rsidRPr="003F29E6" w:rsidRDefault="00E21A48" w:rsidP="000C18AF">
      <w:pPr>
        <w:jc w:val="center"/>
        <w:rPr>
          <w:rFonts w:ascii="標楷體" w:eastAsia="標楷體" w:hAnsi="標楷體"/>
          <w:b/>
          <w:szCs w:val="24"/>
        </w:rPr>
      </w:pPr>
    </w:p>
    <w:p w14:paraId="72622AA0" w14:textId="4C243047" w:rsidR="00D10661" w:rsidRDefault="00D10661" w:rsidP="00D10661">
      <w:pPr>
        <w:jc w:val="center"/>
        <w:rPr>
          <w:rFonts w:ascii="標楷體" w:eastAsia="標楷體" w:hAnsi="標楷體"/>
          <w:b/>
          <w:szCs w:val="24"/>
        </w:rPr>
      </w:pPr>
    </w:p>
    <w:sectPr w:rsidR="00D10661" w:rsidSect="007342E8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D3DB" w14:textId="77777777" w:rsidR="00161AAA" w:rsidRDefault="00161AAA" w:rsidP="00B01C3D">
      <w:r>
        <w:separator/>
      </w:r>
    </w:p>
  </w:endnote>
  <w:endnote w:type="continuationSeparator" w:id="0">
    <w:p w14:paraId="66DFCCDD" w14:textId="77777777" w:rsidR="00161AAA" w:rsidRDefault="00161AAA" w:rsidP="00B0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C416" w14:textId="77777777" w:rsidR="00161AAA" w:rsidRDefault="00161AAA" w:rsidP="00B01C3D">
      <w:r>
        <w:separator/>
      </w:r>
    </w:p>
  </w:footnote>
  <w:footnote w:type="continuationSeparator" w:id="0">
    <w:p w14:paraId="10B28E60" w14:textId="77777777" w:rsidR="00161AAA" w:rsidRDefault="00161AAA" w:rsidP="00B0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525E3"/>
    <w:multiLevelType w:val="hybridMultilevel"/>
    <w:tmpl w:val="BC3E0BCA"/>
    <w:lvl w:ilvl="0" w:tplc="E83CF9DA"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EA2D91"/>
    <w:multiLevelType w:val="hybridMultilevel"/>
    <w:tmpl w:val="9FA86D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C27CA3"/>
    <w:multiLevelType w:val="hybridMultilevel"/>
    <w:tmpl w:val="B6D827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141BD3"/>
    <w:multiLevelType w:val="hybridMultilevel"/>
    <w:tmpl w:val="300A7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455F6F"/>
    <w:multiLevelType w:val="hybridMultilevel"/>
    <w:tmpl w:val="124E92E0"/>
    <w:lvl w:ilvl="0" w:tplc="4AE6E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F900D6"/>
    <w:multiLevelType w:val="hybridMultilevel"/>
    <w:tmpl w:val="953ED8F6"/>
    <w:lvl w:ilvl="0" w:tplc="35D47F7E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C74C1B"/>
    <w:multiLevelType w:val="hybridMultilevel"/>
    <w:tmpl w:val="A47CBC04"/>
    <w:lvl w:ilvl="0" w:tplc="2BE67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A149D7"/>
    <w:multiLevelType w:val="hybridMultilevel"/>
    <w:tmpl w:val="7304E58A"/>
    <w:lvl w:ilvl="0" w:tplc="F90E58F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12887875">
    <w:abstractNumId w:val="1"/>
  </w:num>
  <w:num w:numId="2" w16cid:durableId="1656180115">
    <w:abstractNumId w:val="2"/>
  </w:num>
  <w:num w:numId="3" w16cid:durableId="1685128756">
    <w:abstractNumId w:val="4"/>
  </w:num>
  <w:num w:numId="4" w16cid:durableId="1532112240">
    <w:abstractNumId w:val="5"/>
  </w:num>
  <w:num w:numId="5" w16cid:durableId="440800475">
    <w:abstractNumId w:val="7"/>
  </w:num>
  <w:num w:numId="6" w16cid:durableId="1963681643">
    <w:abstractNumId w:val="3"/>
  </w:num>
  <w:num w:numId="7" w16cid:durableId="2056077162">
    <w:abstractNumId w:val="6"/>
  </w:num>
  <w:num w:numId="8" w16cid:durableId="151199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17"/>
    <w:rsid w:val="00066F04"/>
    <w:rsid w:val="000702AC"/>
    <w:rsid w:val="00071FD2"/>
    <w:rsid w:val="000B681F"/>
    <w:rsid w:val="000C18AF"/>
    <w:rsid w:val="000E10BB"/>
    <w:rsid w:val="00161AAA"/>
    <w:rsid w:val="001E63E7"/>
    <w:rsid w:val="00200CD5"/>
    <w:rsid w:val="002B2657"/>
    <w:rsid w:val="002D61AC"/>
    <w:rsid w:val="002F27E9"/>
    <w:rsid w:val="003709DA"/>
    <w:rsid w:val="00383847"/>
    <w:rsid w:val="00395EEE"/>
    <w:rsid w:val="003C4DEE"/>
    <w:rsid w:val="003C7059"/>
    <w:rsid w:val="003E6098"/>
    <w:rsid w:val="003F29E6"/>
    <w:rsid w:val="00447B07"/>
    <w:rsid w:val="00482F4B"/>
    <w:rsid w:val="004A1691"/>
    <w:rsid w:val="004A2AA7"/>
    <w:rsid w:val="004A61F2"/>
    <w:rsid w:val="00504D68"/>
    <w:rsid w:val="00595D85"/>
    <w:rsid w:val="005A5005"/>
    <w:rsid w:val="005F0B94"/>
    <w:rsid w:val="00607B04"/>
    <w:rsid w:val="006A5513"/>
    <w:rsid w:val="007342E8"/>
    <w:rsid w:val="00757A02"/>
    <w:rsid w:val="007B17FA"/>
    <w:rsid w:val="007D4AF6"/>
    <w:rsid w:val="0087781F"/>
    <w:rsid w:val="008A2F6A"/>
    <w:rsid w:val="009167F4"/>
    <w:rsid w:val="00917DF1"/>
    <w:rsid w:val="00934132"/>
    <w:rsid w:val="00947C7E"/>
    <w:rsid w:val="0098287F"/>
    <w:rsid w:val="0099612D"/>
    <w:rsid w:val="009D1CB1"/>
    <w:rsid w:val="009E24B9"/>
    <w:rsid w:val="00A5470F"/>
    <w:rsid w:val="00A90CEA"/>
    <w:rsid w:val="00B01C3D"/>
    <w:rsid w:val="00B42DE9"/>
    <w:rsid w:val="00B53230"/>
    <w:rsid w:val="00B77968"/>
    <w:rsid w:val="00B801FE"/>
    <w:rsid w:val="00BA0A25"/>
    <w:rsid w:val="00C42258"/>
    <w:rsid w:val="00C82A42"/>
    <w:rsid w:val="00C9226E"/>
    <w:rsid w:val="00CC2B91"/>
    <w:rsid w:val="00CE11DA"/>
    <w:rsid w:val="00D10661"/>
    <w:rsid w:val="00D3207D"/>
    <w:rsid w:val="00DC7817"/>
    <w:rsid w:val="00E21A48"/>
    <w:rsid w:val="00E546F9"/>
    <w:rsid w:val="00E80A34"/>
    <w:rsid w:val="00F01CC8"/>
    <w:rsid w:val="00F32995"/>
    <w:rsid w:val="00F8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CB9B1"/>
  <w15:docId w15:val="{F28DFF8C-4786-48F7-A9F0-0E6F41EE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817"/>
    <w:pPr>
      <w:ind w:leftChars="200" w:left="480"/>
    </w:pPr>
  </w:style>
  <w:style w:type="table" w:styleId="a4">
    <w:name w:val="Table Grid"/>
    <w:basedOn w:val="a1"/>
    <w:uiPriority w:val="39"/>
    <w:rsid w:val="00947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1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1C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1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1C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f501</dc:creator>
  <cp:lastModifiedBy>育駿 范</cp:lastModifiedBy>
  <cp:revision>15</cp:revision>
  <cp:lastPrinted>2020-05-29T01:41:00Z</cp:lastPrinted>
  <dcterms:created xsi:type="dcterms:W3CDTF">2020-05-29T01:04:00Z</dcterms:created>
  <dcterms:modified xsi:type="dcterms:W3CDTF">2025-04-14T05:20:00Z</dcterms:modified>
</cp:coreProperties>
</file>